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8B3D90B" w:rsidR="000A17ED" w:rsidRPr="000A17ED" w:rsidRDefault="00CD56D7" w:rsidP="002717D9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717D9">
              <w:rPr>
                <w:sz w:val="26"/>
                <w:szCs w:val="26"/>
              </w:rPr>
              <w:t>5</w:t>
            </w:r>
            <w:r w:rsidR="007753A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967E8E0" w:rsidR="000A17ED" w:rsidRPr="002717D9" w:rsidRDefault="00A4658E" w:rsidP="00DC4CB1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CD56D7">
              <w:rPr>
                <w:sz w:val="26"/>
                <w:szCs w:val="26"/>
              </w:rPr>
              <w:t>9</w:t>
            </w:r>
            <w:r w:rsidR="00DC4CB1">
              <w:rPr>
                <w:sz w:val="26"/>
                <w:szCs w:val="26"/>
              </w:rPr>
              <w:t>7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5299A24" w14:textId="77777777" w:rsidR="00AF08FF" w:rsidRPr="004415E9" w:rsidRDefault="00AF08FF" w:rsidP="00AF08FF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н</w:t>
      </w:r>
      <w:r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Pr="004415E9">
        <w:rPr>
          <w:rFonts w:eastAsiaTheme="minorHAnsi"/>
          <w:lang w:eastAsia="en-US"/>
        </w:rPr>
        <w:t xml:space="preserve">                ___________________             </w:t>
      </w:r>
      <w:r>
        <w:rPr>
          <w:rFonts w:eastAsiaTheme="minorHAnsi"/>
          <w:u w:val="single"/>
          <w:lang w:eastAsia="en-US"/>
        </w:rPr>
        <w:t xml:space="preserve">Е.С. </w:t>
      </w:r>
      <w:proofErr w:type="spellStart"/>
      <w:r>
        <w:rPr>
          <w:rFonts w:eastAsiaTheme="minorHAnsi"/>
          <w:u w:val="single"/>
          <w:lang w:eastAsia="en-US"/>
        </w:rPr>
        <w:t>Норкина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780B0A7A" w14:textId="77777777" w:rsidR="00AF08FF" w:rsidRPr="004415E9" w:rsidRDefault="00AF08FF" w:rsidP="00AF08FF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5286D113" w14:textId="74807664" w:rsidR="00A41F8E" w:rsidRPr="002717D9" w:rsidRDefault="00A41F8E" w:rsidP="00D01903">
      <w:pPr>
        <w:rPr>
          <w:rFonts w:eastAsiaTheme="minorHAnsi"/>
          <w:lang w:eastAsia="en-US"/>
        </w:rPr>
      </w:pPr>
    </w:p>
    <w:sectPr w:rsidR="00A41F8E" w:rsidRPr="002717D9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17D9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08FF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CB1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4886C-FE88-4D1E-AC47-996149FF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130</cp:revision>
  <cp:lastPrinted>2022-11-29T13:03:00Z</cp:lastPrinted>
  <dcterms:created xsi:type="dcterms:W3CDTF">2020-02-26T06:19:00Z</dcterms:created>
  <dcterms:modified xsi:type="dcterms:W3CDTF">2022-11-29T13:05:00Z</dcterms:modified>
</cp:coreProperties>
</file>